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6147"/>
        <w:gridCol w:w="160"/>
      </w:tblGrid>
      <w:tr w:rsidR="00AB4633" w:rsidRPr="00AB4633" w14:paraId="060F8CDA" w14:textId="77777777" w:rsidTr="00AB4633">
        <w:trPr>
          <w:gridAfter w:val="1"/>
          <w:wAfter w:w="160" w:type="dxa"/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1C19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Nombre del Proyecto:</w:t>
            </w:r>
          </w:p>
        </w:tc>
        <w:tc>
          <w:tcPr>
            <w:tcW w:w="6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BF74" w14:textId="68F6EFBB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AB4633" w:rsidRPr="00AB4633" w14:paraId="576C9D6F" w14:textId="77777777" w:rsidTr="00AB4633">
        <w:trPr>
          <w:gridAfter w:val="1"/>
          <w:wAfter w:w="160" w:type="dxa"/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B3428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Preparado por:</w:t>
            </w:r>
          </w:p>
        </w:tc>
        <w:tc>
          <w:tcPr>
            <w:tcW w:w="6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9568" w14:textId="6457BEFC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AB4633" w:rsidRPr="00AB4633" w14:paraId="374ED961" w14:textId="77777777" w:rsidTr="00AB4633">
        <w:trPr>
          <w:gridAfter w:val="1"/>
          <w:wAfter w:w="160" w:type="dxa"/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07F51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Fecha:</w:t>
            </w:r>
          </w:p>
        </w:tc>
        <w:tc>
          <w:tcPr>
            <w:tcW w:w="6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3804" w14:textId="1546B286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AB4633" w:rsidRPr="00AB4633" w14:paraId="7865B22F" w14:textId="77777777" w:rsidTr="00AB4633">
        <w:trPr>
          <w:gridAfter w:val="1"/>
          <w:wAfter w:w="160" w:type="dxa"/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359A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Lección Aprendida Número:</w:t>
            </w:r>
          </w:p>
        </w:tc>
        <w:tc>
          <w:tcPr>
            <w:tcW w:w="6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4D35" w14:textId="543B8483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AB4633" w:rsidRPr="00AB4633" w14:paraId="51AC5FEC" w14:textId="77777777" w:rsidTr="004C4D1A">
        <w:trPr>
          <w:gridAfter w:val="1"/>
          <w:wAfter w:w="160" w:type="dxa"/>
          <w:trHeight w:val="132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0719D4C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Nombre de la Lección Aprendida Propuesta:</w:t>
            </w:r>
          </w:p>
        </w:tc>
      </w:tr>
      <w:tr w:rsidR="00AB4633" w:rsidRPr="00AB4633" w14:paraId="6A6F46DC" w14:textId="77777777" w:rsidTr="004C4D1A">
        <w:trPr>
          <w:gridAfter w:val="1"/>
          <w:wAfter w:w="160" w:type="dxa"/>
          <w:trHeight w:val="126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CE8CF8D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Función en el Equipo del Proyecto:</w:t>
            </w:r>
          </w:p>
        </w:tc>
      </w:tr>
      <w:tr w:rsidR="00AB4633" w:rsidRPr="00AB4633" w14:paraId="3F1C713F" w14:textId="77777777" w:rsidTr="00AB4633">
        <w:trPr>
          <w:gridAfter w:val="1"/>
          <w:wAfter w:w="160" w:type="dxa"/>
          <w:trHeight w:val="43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9FE62AD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Fase:</w:t>
            </w:r>
          </w:p>
        </w:tc>
      </w:tr>
      <w:tr w:rsidR="00AB4633" w:rsidRPr="00AB4633" w14:paraId="1C97D0E6" w14:textId="77777777" w:rsidTr="00AB4633">
        <w:trPr>
          <w:gridAfter w:val="1"/>
          <w:wAfter w:w="160" w:type="dxa"/>
          <w:trHeight w:val="405"/>
        </w:trPr>
        <w:tc>
          <w:tcPr>
            <w:tcW w:w="90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15507" w14:textId="26729110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Iniciación ____ Planeación _____ Ejecución</w:t>
            </w:r>
            <w:r w:rsidR="00C55718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_____ Control ____ Cierre _____</w:t>
            </w:r>
          </w:p>
        </w:tc>
      </w:tr>
      <w:tr w:rsidR="00AB4633" w:rsidRPr="00AB4633" w14:paraId="098A7A45" w14:textId="77777777" w:rsidTr="00AB4633">
        <w:trPr>
          <w:trHeight w:val="300"/>
        </w:trPr>
        <w:tc>
          <w:tcPr>
            <w:tcW w:w="90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DBDA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FAEF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AB4633" w:rsidRPr="00AB4633" w14:paraId="05DA7470" w14:textId="77777777" w:rsidTr="004C4D1A">
        <w:trPr>
          <w:trHeight w:val="103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0815B92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La actividad de Gerencia de Proyectos Específica en la que se usa:</w:t>
            </w:r>
          </w:p>
        </w:tc>
        <w:tc>
          <w:tcPr>
            <w:tcW w:w="160" w:type="dxa"/>
            <w:vAlign w:val="center"/>
            <w:hideMark/>
          </w:tcPr>
          <w:p w14:paraId="1DA2B3DA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795D4FE7" w14:textId="77777777" w:rsidTr="004C4D1A">
        <w:trPr>
          <w:trHeight w:val="108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B18FAE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Práctica Específica, Herramienta o Técnica a ser usada:</w:t>
            </w:r>
          </w:p>
        </w:tc>
        <w:tc>
          <w:tcPr>
            <w:tcW w:w="160" w:type="dxa"/>
            <w:vAlign w:val="center"/>
            <w:hideMark/>
          </w:tcPr>
          <w:p w14:paraId="3EE1D962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4A169478" w14:textId="77777777" w:rsidTr="004C4D1A">
        <w:trPr>
          <w:trHeight w:val="111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BCF3FD1" w14:textId="75A97153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¿Cuál fue la acción tomada?</w:t>
            </w:r>
          </w:p>
        </w:tc>
        <w:tc>
          <w:tcPr>
            <w:tcW w:w="160" w:type="dxa"/>
            <w:vAlign w:val="center"/>
            <w:hideMark/>
          </w:tcPr>
          <w:p w14:paraId="28CFE1CF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39A87351" w14:textId="77777777" w:rsidTr="004C4D1A">
        <w:trPr>
          <w:trHeight w:val="99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6D7604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¿Cuál fue el resultado?</w:t>
            </w:r>
          </w:p>
          <w:p w14:paraId="59E01EA2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64EBB5AD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5F4AAA5D" w14:textId="5DAB2A79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4E76ABC5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40D2959F" w14:textId="77777777" w:rsidTr="004C4D1A">
        <w:trPr>
          <w:trHeight w:val="84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EE1E9C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lastRenderedPageBreak/>
              <w:t>¿Cuál debió haber sido el resultado?</w:t>
            </w:r>
          </w:p>
          <w:p w14:paraId="03A31115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398C753D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0E5CC099" w14:textId="303A304F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17555CB7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1804C98C" w14:textId="77777777" w:rsidTr="004C4D1A">
        <w:trPr>
          <w:trHeight w:val="82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985500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¿Cuál es específicamente la lección aprendida?</w:t>
            </w:r>
          </w:p>
          <w:p w14:paraId="4C4363E8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0E2FF124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69C2D6FE" w14:textId="6D1EEABA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72BEAD21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781E00FC" w14:textId="77777777" w:rsidTr="004C4D1A">
        <w:trPr>
          <w:trHeight w:val="67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775A08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¿Cómo podría uno identificar una situación similar en el futuro?</w:t>
            </w:r>
          </w:p>
          <w:p w14:paraId="527D2EB6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6EB208C5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0AB4AB65" w14:textId="0C524BE0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5020099F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3A7B2F48" w14:textId="77777777" w:rsidTr="004C4D1A">
        <w:trPr>
          <w:trHeight w:val="6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6A702CF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¿Qué comportamiento es recomendado para el futuro?</w:t>
            </w:r>
          </w:p>
          <w:p w14:paraId="0AE4C92B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388F0FF7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3218B6CA" w14:textId="66E7F004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792924F1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373D7976" w14:textId="77777777" w:rsidTr="004C4D1A">
        <w:trPr>
          <w:trHeight w:val="85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FADCA3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¿Dónde y cómo puede este conocimiento ser usado posteriormente en este proyecto?</w:t>
            </w:r>
          </w:p>
          <w:p w14:paraId="016D97FC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2C680CC6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22D1AF34" w14:textId="188A0BA6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613B33C2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52AC74CF" w14:textId="77777777" w:rsidTr="004C4D1A">
        <w:trPr>
          <w:trHeight w:val="103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A062FB" w14:textId="77777777" w:rsid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¿Quién debería ser informado acerca de esta lección aprendida?: (seleccione uno)</w:t>
            </w:r>
          </w:p>
          <w:p w14:paraId="39ACD555" w14:textId="77777777" w:rsidR="000657AA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  <w:p w14:paraId="4C69717E" w14:textId="00A007AE" w:rsidR="000657AA" w:rsidRPr="00AB4633" w:rsidRDefault="000657AA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60" w:type="dxa"/>
            <w:vAlign w:val="center"/>
            <w:hideMark/>
          </w:tcPr>
          <w:p w14:paraId="0433CF83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  <w:tr w:rsidR="00AB4633" w:rsidRPr="00AB4633" w14:paraId="051605C0" w14:textId="77777777" w:rsidTr="004C4D1A">
        <w:trPr>
          <w:trHeight w:val="87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0716" w14:textId="62840FA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¿Cómo podría esta lección aprendida ser difundida?</w:t>
            </w:r>
          </w:p>
        </w:tc>
        <w:tc>
          <w:tcPr>
            <w:tcW w:w="6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A152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</w:pPr>
            <w:r w:rsidRPr="00AB4633">
              <w:rPr>
                <w:rFonts w:ascii="Verdana" w:hAnsi="Verdana"/>
                <w:i w:val="0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03FA7D2" w14:textId="77777777" w:rsidR="00AB4633" w:rsidRPr="00AB4633" w:rsidRDefault="00AB4633" w:rsidP="00AB4633">
            <w:pPr>
              <w:suppressAutoHyphens w:val="0"/>
              <w:jc w:val="left"/>
              <w:rPr>
                <w:rFonts w:ascii="Verdana" w:hAnsi="Verdana"/>
                <w:i w:val="0"/>
                <w:sz w:val="22"/>
                <w:szCs w:val="22"/>
                <w:lang w:eastAsia="es-CO"/>
              </w:rPr>
            </w:pPr>
          </w:p>
        </w:tc>
      </w:tr>
    </w:tbl>
    <w:p w14:paraId="672023BB" w14:textId="77777777" w:rsidR="002B3E59" w:rsidRPr="00AB4633" w:rsidRDefault="002B3E59" w:rsidP="00365ADB">
      <w:pPr>
        <w:rPr>
          <w:rFonts w:ascii="Verdana" w:hAnsi="Verdana"/>
          <w:i w:val="0"/>
          <w:iCs/>
          <w:sz w:val="22"/>
          <w:szCs w:val="22"/>
        </w:rPr>
      </w:pPr>
    </w:p>
    <w:sectPr w:rsidR="002B3E59" w:rsidRPr="00AB4633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3853B" w14:textId="77777777" w:rsidR="001A5A3D" w:rsidRDefault="001A5A3D">
      <w:r>
        <w:separator/>
      </w:r>
    </w:p>
  </w:endnote>
  <w:endnote w:type="continuationSeparator" w:id="0">
    <w:p w14:paraId="3EB74327" w14:textId="77777777" w:rsidR="001A5A3D" w:rsidRDefault="001A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772A" w14:textId="77777777" w:rsidR="001A5A3D" w:rsidRDefault="001A5A3D">
      <w:r>
        <w:separator/>
      </w:r>
    </w:p>
  </w:footnote>
  <w:footnote w:type="continuationSeparator" w:id="0">
    <w:p w14:paraId="068F58D9" w14:textId="77777777" w:rsidR="001A5A3D" w:rsidRDefault="001A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4ABF24F4" w:rsidR="002156DE" w:rsidRPr="007342D7" w:rsidRDefault="007342D7" w:rsidP="009D0204">
          <w:pPr>
            <w:jc w:val="center"/>
            <w:rPr>
              <w:rFonts w:ascii="Verdana" w:hAnsi="Verdana"/>
              <w:b/>
              <w:i w:val="0"/>
              <w:iCs/>
              <w:sz w:val="22"/>
              <w:szCs w:val="22"/>
              <w:lang w:eastAsia="es-CO"/>
            </w:rPr>
          </w:pPr>
          <w:r w:rsidRPr="007342D7">
            <w:rPr>
              <w:rFonts w:ascii="Verdana" w:hAnsi="Verdana"/>
              <w:b/>
              <w:i w:val="0"/>
              <w:iCs/>
              <w:sz w:val="22"/>
              <w:szCs w:val="22"/>
              <w:lang w:val="es-MX" w:eastAsia="es-ES"/>
            </w:rPr>
            <w:t>LECCIONES APRENDIDAS DEL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82105F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8210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2E692C7E" w:rsidR="002156DE" w:rsidRPr="0082105F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8210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82105F" w:rsidRPr="008210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02458575" w:rsidR="002156DE" w:rsidRPr="00A42811" w:rsidRDefault="0082105F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2CEC5529" w:rsidR="002156DE" w:rsidRPr="00A42811" w:rsidRDefault="0082105F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GTI04-FOR10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35511982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8210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657AA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93BCE"/>
    <w:rsid w:val="001A5670"/>
    <w:rsid w:val="001A5A3D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B3E59"/>
    <w:rsid w:val="002E497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C4D1A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3E16"/>
    <w:rsid w:val="00707ED7"/>
    <w:rsid w:val="007342D7"/>
    <w:rsid w:val="00766D28"/>
    <w:rsid w:val="007817F4"/>
    <w:rsid w:val="00800F75"/>
    <w:rsid w:val="008204CA"/>
    <w:rsid w:val="0082105F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15B6E"/>
    <w:rsid w:val="0092128C"/>
    <w:rsid w:val="00930CE7"/>
    <w:rsid w:val="00941D61"/>
    <w:rsid w:val="009504F2"/>
    <w:rsid w:val="0096460B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B4633"/>
    <w:rsid w:val="00AC13A6"/>
    <w:rsid w:val="00AD7A74"/>
    <w:rsid w:val="00AE65EB"/>
    <w:rsid w:val="00B517F1"/>
    <w:rsid w:val="00B55C02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5718"/>
    <w:rsid w:val="00C56F8C"/>
    <w:rsid w:val="00C759DB"/>
    <w:rsid w:val="00C823FD"/>
    <w:rsid w:val="00C93D97"/>
    <w:rsid w:val="00CA2CB6"/>
    <w:rsid w:val="00CB4D06"/>
    <w:rsid w:val="00CC4462"/>
    <w:rsid w:val="00CE5A84"/>
    <w:rsid w:val="00CF3787"/>
    <w:rsid w:val="00D03D34"/>
    <w:rsid w:val="00D12FF6"/>
    <w:rsid w:val="00D2411B"/>
    <w:rsid w:val="00D30460"/>
    <w:rsid w:val="00D35733"/>
    <w:rsid w:val="00D42563"/>
    <w:rsid w:val="00D752BA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11</cp:revision>
  <cp:lastPrinted>2011-07-29T12:30:00Z</cp:lastPrinted>
  <dcterms:created xsi:type="dcterms:W3CDTF">2026-09-23T15:36:00Z</dcterms:created>
  <dcterms:modified xsi:type="dcterms:W3CDTF">2026-10-05T11:52:00Z</dcterms:modified>
</cp:coreProperties>
</file>